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3</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HÀ NỘI | ĐỀ THI THỬ VÀO LỚP 10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60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 Choose the word whose underlined part differs from that of the other three in pronunciation in each of the following questions.</w:t>
      </w:r>
      <w:r w:rsidDel="00000000" w:rsidR="00000000" w:rsidRPr="00000000">
        <w:rPr>
          <w:rtl w:val="0"/>
        </w:rPr>
      </w:r>
    </w:p>
    <w:tbl>
      <w:tblPr>
        <w:tblStyle w:val="Table2"/>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constr|u|ct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|u|rban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cl|u|ster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c|u|lture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a|g|enda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|g|iven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re|g|ional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sur|g|ery</w:t>
            </w:r>
          </w:p>
        </w:tc>
      </w:tr>
    </w:tbl>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2. Choose the word that differs from the other three in the position of primary stress in each of the following questions.</w:t>
      </w: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without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second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servant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boring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courtesy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attribute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committee</w:t>
            </w:r>
          </w:p>
        </w:tc>
      </w:tr>
    </w:tbl>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correct answer to each of the following questions.</w:t>
      </w:r>
      <w:r w:rsidDel="00000000" w:rsidR="00000000" w:rsidRPr="00000000">
        <w:rPr>
          <w:rtl w:val="0"/>
        </w:rPr>
      </w:r>
    </w:p>
    <w:tbl>
      <w:tblPr>
        <w:tblStyle w:val="Table4"/>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restaurant's signature dish was a ______ combination of sweet and spicy flavors.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simple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ordinary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tantalizing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at the long queue! We ______ here for 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are waiting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wait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will be waiting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are going to be waiting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find reading books ______ than watching movies.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relaxing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as relaxing 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more relaxing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most relaxing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parents ______ disappointed if I ______ to do my homework.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will be - forget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are - forget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would be - forgot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would be - will forget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 is inviting her friend Chloe to go shopping with her.</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 "I'm going shopping for some new clothes later. Want to come?"</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Chloe: "______"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have to ask my parents first.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Sure, I'd love to! What are you shopping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hate shopping.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Can you lend me some money?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new restaurant, ______ specializes in seafood, has quickly become very popular.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where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sister is very ______; she can draw almost anything.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previous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talented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enormous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grateful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______ empty tables left in the restaurant.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much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 few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little</w:t>
            </w:r>
          </w:p>
        </w:tc>
      </w:tr>
    </w:tbl>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4. Read the following instruction and choose the correct option that best fits each of the numbered blanks from 13 to 16.</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TO MANAGE YOUR EMAIL INBOX</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Delete (13) ______ and unnecessary emails as soon as you see them.</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Use folders to organize emails (14) ______ different categories.</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(15) ______ from unwanted email lists.</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Check your inbox two or three times (16) ______ day and respond to important emails promptly.</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bl>
      <w:tblPr>
        <w:tblStyle w:val="Table5"/>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personal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spam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Subscribe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Reply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Unsubscribe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Delete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w:t>
            </w:r>
          </w:p>
        </w:tc>
      </w:tr>
    </w:tbl>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5. Choose the correct answer to each of the following questions from 17 to 18.</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tbl>
      <w:tblPr>
        <w:tblStyle w:val="Table6"/>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correct order of sentences a, b, and c.</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New Student</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class was surprised when a new student joined us in the middle of the semester.</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Mr. Tran introduced him as Minh, who had just moved from Hanoi.</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During recess, I noticed Minh was looking lost, so I decided to be brave.</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 felt awkward because I wasn't sure how to start a conversation with him.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 c - b</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sentence that most appropriately ends the text in Question 17.</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said hello, and we ended up talking about our favorite comic books.</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wondered if he would like to join our school's football team.</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bell rang, and everyone went back to class quickly.</w:t>
            </w:r>
          </w:p>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He seemed nice, but I was too busy to talk to anyone then.</w:t>
            </w:r>
          </w:p>
        </w:tc>
      </w:tr>
    </w:tbl>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Choose the correct option that best fits each of the numbered blanks from 19 to 24.</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Invisible Force: Magnetism</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Magnets are objects that can attract certain metals. This invisible force is called magnetism. (19) ______ magnet has two ends, called poles, where the magnetic force is strongest. One pole is called the north pole, and the other is called the south pole. Opposite poles attract each other, (20) ______ similar poles repel. This means that a north pole will attract a south pole, but it will repel another north pole.</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We use magnets (21) ______ in our daily lives. They are found in many everyday objects, such as refrigerators, computers, and credit cards. (22) ______, magnets are used in electric motors, generators, and speakers. (23) ______ understanding how magnets work, we can create new technologies that use this amazing force. Magnets are (24) ______ example of how science can be used to improve our lives.</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tbl>
      <w:tblPr>
        <w:tblStyle w:val="Table7"/>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Each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Some of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because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for extensive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extensively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to extensive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extensively 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However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Furthermore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Although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Despite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fascinated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fascinating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fascinated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 fascinating</w:t>
            </w:r>
          </w:p>
        </w:tc>
      </w:tr>
    </w:tbl>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7. Choose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tbl>
      <w:tblPr>
        <w:tblStyle w:val="Table8"/>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might go to the beach tomorrow if the weather is nice," they said.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They said they might have gone to the beach the next day if the weather was nice.</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They said they might go to the beach the next day if the weather was nice.</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They said they might be going to the beach the next day if the weather is nice.</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They said they might go to the beach tomorrow if the weather is nice.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about listening to some music to relax?</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How about we listen to some music to relax?</w:t>
            </w:r>
          </w:p>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What about listen to some music to relax?</w:t>
            </w:r>
          </w:p>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Let's listening to some music to relax.</w:t>
            </w:r>
          </w:p>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Why not listen to some music to relax?</w:t>
            </w:r>
          </w:p>
        </w:tc>
      </w:tr>
    </w:tbl>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8. Choose the sentence that is made from the given cues in each of the following questions.</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tbl>
      <w:tblPr>
        <w:tblStyle w:val="Table9"/>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 start / basics / move / complex concepts.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Let's start with the basics before moving on to more complex concepts.</w:t>
            </w:r>
          </w:p>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Let's start with the basics before moving at more complex concepts.</w:t>
            </w:r>
          </w:p>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Let's start for the basics before moving on to more complex concepts.</w:t>
            </w:r>
          </w:p>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Let's start with the basics before moving up more complex concepts.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use / drive / left side / road.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 am not used to driving on the left side of the road.</w:t>
            </w:r>
          </w:p>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 am not use to driving in the left side of the road.</w:t>
            </w:r>
          </w:p>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am not used to drive on the left of the road.</w:t>
            </w:r>
          </w:p>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 am not used to driving on the left side on the road.</w:t>
            </w:r>
          </w:p>
        </w:tc>
      </w:tr>
    </w:tbl>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9. Read the following sign or notice and choose the correct answer to each of the following questions.</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tbl>
      <w:tblPr>
        <w:tblStyle w:val="Table10"/>
        <w:tblW w:w="11005.2" w:type="dxa"/>
        <w:jc w:val="left"/>
        <w:tblLayout w:type="fixed"/>
        <w:tblLook w:val="0600"/>
      </w:tblPr>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Change w:id="0">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at the park and see this sign. What does it mean?</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drawing>
                <wp:inline distT="0" distB="0" distL="0" distR="0">
                  <wp:extent cx="1428750" cy="14287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Do not throw trash on the ground.</w:t>
            </w:r>
          </w:p>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Do not touch anything red.</w:t>
            </w:r>
          </w:p>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Do not throw rocks.</w:t>
            </w:r>
          </w:p>
          <w:p w:rsidR="00000000" w:rsidDel="00000000" w:rsidP="00000000" w:rsidRDefault="00000000" w:rsidRPr="00000000" w14:paraId="0000012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Do not stand in this area.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benefit do customers get for spending a certain amount?</w:t>
            </w:r>
          </w:p>
        </w:tc>
      </w:tr>
      <w:tr>
        <w:trPr>
          <w:cantSplit w:val="0"/>
          <w:trHeight w:val="420" w:hRule="atLeast"/>
          <w:tblHeader w:val="0"/>
        </w:trPr>
        <w:tc>
          <w:tcPr>
            <w:gridSpan w:val="5"/>
            <w:shd w:fill="efefef"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Free delivery on orders over $100 - Shop now!</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They are automatically entered into a prize draw.</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They receive a discount on their entire purchase.</w:t>
            </w:r>
          </w:p>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They get to choose a free gift with their order.</w:t>
            </w:r>
          </w:p>
          <w:p w:rsidR="00000000" w:rsidDel="00000000" w:rsidP="00000000" w:rsidRDefault="00000000" w:rsidRPr="00000000" w14:paraId="0000014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They qualify for free shipping on their order.</w:t>
            </w:r>
            <w:r w:rsidDel="00000000" w:rsidR="00000000" w:rsidRPr="00000000">
              <w:rPr>
                <w:rtl w:val="0"/>
              </w:rPr>
            </w:r>
          </w:p>
        </w:tc>
      </w:tr>
    </w:tbl>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10. Read the following passage and choose the correct answer to each of the following questions from 31 to 36.</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exploration of Mars for signs of past or present life has captivated scientists and the public alike. While the Red Planet appears desolate today, evidence suggests that it once possessed conditions more |conducive| to life.</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One compelling piece of evidence is the presence of ancient riverbeds and minerals that form in the presence of water. These findings suggest that liquid water, a key ingredient for life as we know it, once flowed on Mars's surface. Additionally, the discovery of methane in the Martian atmosphere has intrigued scientists, as methane can be a byproduct of biological activity.</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However, the search for life on Mars is not without its challenges. The planet's thin atmosphere provides little protection from harmful radiation, and its surface temperatures are extreme. Moreover, the absence of a global magnetic field leaves Mars vulnerable to solar wind, which can strip away its atmosphere over time.</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Despite these challenges, the search for life on Mars continues. Rovers and orbiters equipped with advanced instruments are meticulously examining the planet's surface and atmosphere, searching for any signs of past or present life, however small. The quest to determine if we are alone in the universe drives this exploration, and the answers we find on Mars may hold |profound| implications for our understanding of life itself.</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tbl>
      <w:tblPr>
        <w:tblStyle w:val="Table11"/>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main topic of the reading passage?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search for life on Mars and the challenges involved.</w:t>
            </w:r>
          </w:p>
          <w:p w:rsidR="00000000" w:rsidDel="00000000" w:rsidP="00000000" w:rsidRDefault="00000000" w:rsidRPr="00000000" w14:paraId="000001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differences between Earth and Mars.</w:t>
            </w:r>
          </w:p>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effects of solar wind on planets.</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history of Mars exploration.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"conducive" in paragraph 1 is CLOSEST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similar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dangerous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hostile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favorable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evidence suggests that Mars might have once supported life?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Ancient riverbeds and minerals that form in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red color of the planet's surface.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presence of a thin atmosphere.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Extreme surface temperatures.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NOT mentioned as a challenge for life on Mars?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Volcanic eruptions.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Harmful radiation.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Thin atmosphere.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Extreme temperatures.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the passage, what is being used to search for life on Mars?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Satellites orbiting Earth.</w:t>
            </w:r>
          </w:p>
          <w:p w:rsidR="00000000" w:rsidDel="00000000" w:rsidP="00000000" w:rsidRDefault="00000000" w:rsidRPr="00000000" w14:paraId="000001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Telescopes on Earth.</w:t>
            </w:r>
          </w:p>
          <w:p w:rsidR="00000000" w:rsidDel="00000000" w:rsidP="00000000" w:rsidRDefault="00000000" w:rsidRPr="00000000" w14:paraId="000001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Human missions to Mars.</w:t>
            </w:r>
          </w:p>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Rovers and orbiters with advanced instruments.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"profound" in paragraph 4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insignificant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significant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deep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meaningful</w:t>
            </w:r>
          </w:p>
        </w:tc>
      </w:tr>
    </w:tbl>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11. Four phrases/sentences have been removed from the text below. For each question, choose A, B, C, or D to indicate the correct option that best fits each of the numbered blanks from 37 to 40.</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Puppetry, a captivating form of live performance, utilizes inanimate objects to tell compelling stories. (37) ______, captivating audiences of all ages for centuries. From intricately crafted marionettes to simple shadow puppets, the art form transcends cultural boundaries with its universal appeal.</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origins of puppetry can be traced back to ancient civilizations, (38) ______. Evidence suggests that puppets were used for ritualistic purposes in Egypt as far back as 2000 BCE, while in India, puppetry traditions have been interwoven with storytelling and mythology for over two millennia.</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magic of puppetry lies in its ability to breathe life into the inanimate. (39) ______. A skilled puppeteer can convey a wide range of emotions, from joy and sorrow to anger and fear, through subtle manipulations of the puppet's movements and expressions.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Today, puppetry continues to thrive as (40) ______. Contemporary productions often blend traditional techniques with modern technology, incorporating multimedia elements, innovative puppet designs, and experimental narratives to push the boundaries of this ancient art form.</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A simple wooden figure can become a mischievous character or a wise old sage.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a vibrant and evolving art form</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with roots spanning across the globe.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This ancient art form has entertained</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tbl>
      <w:tblPr>
        <w:tblStyle w:val="Table12"/>
        <w:tblW w:w="11044.0" w:type="dxa"/>
        <w:jc w:val="left"/>
        <w:tblLayout w:type="fixed"/>
        <w:tblLook w:val="0600"/>
      </w:tblPr>
      <w:tblGrid>
        <w:gridCol w:w="2761"/>
        <w:gridCol w:w="2761"/>
        <w:gridCol w:w="2761"/>
        <w:gridCol w:w="2761"/>
        <w:tblGridChange w:id="0">
          <w:tblGrid>
            <w:gridCol w:w="2761"/>
            <w:gridCol w:w="2761"/>
            <w:gridCol w:w="2761"/>
            <w:gridCol w:w="27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 __________</w:t>
            </w:r>
          </w:p>
        </w:tc>
      </w:tr>
    </w:tbl>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tbl>
      <w:tblPr>
        <w:tblStyle w:val="Table13"/>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bl>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